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177C" w:rsidRDefault="0042177C" w:rsidP="0042177C">
      <w:pPr>
        <w:jc w:val="right"/>
        <w:rPr>
          <w:rFonts w:ascii="Times New Roman" w:hAnsi="Times New Roman" w:cs="Times New Roman"/>
          <w:sz w:val="24"/>
          <w:szCs w:val="24"/>
        </w:rPr>
      </w:pPr>
      <w:r w:rsidRPr="0042177C">
        <w:rPr>
          <w:rFonts w:ascii="Times New Roman" w:hAnsi="Times New Roman" w:cs="Times New Roman"/>
          <w:sz w:val="24"/>
          <w:szCs w:val="24"/>
        </w:rPr>
        <w:t>Szczecin, dnia 20.09.2012 r.</w:t>
      </w:r>
    </w:p>
    <w:p w:rsidR="0042177C" w:rsidRPr="0042177C" w:rsidRDefault="0042177C" w:rsidP="0042177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8A22FD" w:rsidRPr="00386E4B" w:rsidRDefault="00386E4B" w:rsidP="00386E4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86E4B">
        <w:rPr>
          <w:rFonts w:ascii="Times New Roman" w:hAnsi="Times New Roman" w:cs="Times New Roman"/>
          <w:b/>
          <w:sz w:val="24"/>
          <w:szCs w:val="24"/>
        </w:rPr>
        <w:t>INFORMACJA O WYBORZE OFERTY</w:t>
      </w:r>
    </w:p>
    <w:p w:rsidR="00386E4B" w:rsidRPr="0091422E" w:rsidRDefault="008F2799" w:rsidP="00386E4B">
      <w:pPr>
        <w:pStyle w:val="Tekstpodstawowy3"/>
        <w:jc w:val="center"/>
        <w:rPr>
          <w:rFonts w:ascii="Arial" w:hAnsi="Arial" w:cs="Arial"/>
          <w:b/>
          <w:bCs/>
          <w:snapToGrid w:val="0"/>
          <w:sz w:val="22"/>
          <w:szCs w:val="22"/>
        </w:rPr>
      </w:pPr>
      <w:r>
        <w:rPr>
          <w:b/>
          <w:sz w:val="24"/>
          <w:szCs w:val="24"/>
        </w:rPr>
        <w:t>w</w:t>
      </w:r>
      <w:r w:rsidR="00386E4B" w:rsidRPr="00386E4B">
        <w:rPr>
          <w:b/>
        </w:rPr>
        <w:t xml:space="preserve"> </w:t>
      </w:r>
      <w:r w:rsidR="00386E4B" w:rsidRPr="00386E4B">
        <w:rPr>
          <w:rFonts w:ascii="Arial" w:hAnsi="Arial" w:cs="Arial"/>
          <w:b/>
          <w:sz w:val="22"/>
          <w:szCs w:val="22"/>
        </w:rPr>
        <w:t>Konkursie na</w:t>
      </w:r>
      <w:r w:rsidR="00386E4B">
        <w:rPr>
          <w:rFonts w:ascii="Arial" w:hAnsi="Arial" w:cs="Arial"/>
          <w:sz w:val="22"/>
          <w:szCs w:val="22"/>
        </w:rPr>
        <w:t xml:space="preserve"> </w:t>
      </w:r>
      <w:r w:rsidR="00386E4B" w:rsidRPr="0091422E">
        <w:rPr>
          <w:rFonts w:ascii="Arial" w:hAnsi="Arial" w:cs="Arial"/>
          <w:b/>
          <w:sz w:val="22"/>
          <w:szCs w:val="22"/>
        </w:rPr>
        <w:t>„Wybór brokera ubezpieczeniowego”</w:t>
      </w:r>
    </w:p>
    <w:p w:rsidR="001A784F" w:rsidRDefault="001A784F"/>
    <w:p w:rsidR="00557386" w:rsidRPr="00557386" w:rsidRDefault="00791F64" w:rsidP="00791F64">
      <w:pPr>
        <w:jc w:val="both"/>
        <w:rPr>
          <w:rFonts w:ascii="Times New Roman" w:hAnsi="Times New Roman" w:cs="Times New Roman"/>
          <w:sz w:val="24"/>
          <w:szCs w:val="24"/>
        </w:rPr>
      </w:pPr>
      <w:r w:rsidRPr="00791F64">
        <w:rPr>
          <w:rFonts w:ascii="Times New Roman" w:hAnsi="Times New Roman" w:cs="Times New Roman"/>
          <w:sz w:val="24"/>
          <w:szCs w:val="24"/>
        </w:rPr>
        <w:t xml:space="preserve">Zgodnie z  Rozdziałem X </w:t>
      </w:r>
      <w:proofErr w:type="spellStart"/>
      <w:r w:rsidRPr="00791F64">
        <w:rPr>
          <w:rFonts w:ascii="Times New Roman" w:hAnsi="Times New Roman" w:cs="Times New Roman"/>
          <w:sz w:val="24"/>
          <w:szCs w:val="24"/>
        </w:rPr>
        <w:t>pkt</w:t>
      </w:r>
      <w:proofErr w:type="spellEnd"/>
      <w:r w:rsidRPr="00791F64">
        <w:rPr>
          <w:rFonts w:ascii="Times New Roman" w:hAnsi="Times New Roman" w:cs="Times New Roman"/>
          <w:sz w:val="24"/>
          <w:szCs w:val="24"/>
        </w:rPr>
        <w:t xml:space="preserve"> 4 Regulaminu Konkursu</w:t>
      </w:r>
      <w:r>
        <w:rPr>
          <w:rFonts w:ascii="Times New Roman" w:hAnsi="Times New Roman" w:cs="Times New Roman"/>
          <w:sz w:val="24"/>
          <w:szCs w:val="24"/>
        </w:rPr>
        <w:t xml:space="preserve"> Zamawiający informuje</w:t>
      </w:r>
      <w:r w:rsidR="00557386" w:rsidRPr="00557386">
        <w:rPr>
          <w:rFonts w:ascii="Times New Roman" w:hAnsi="Times New Roman" w:cs="Times New Roman"/>
          <w:sz w:val="24"/>
          <w:szCs w:val="24"/>
        </w:rPr>
        <w:t xml:space="preserve">, że </w:t>
      </w: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557386" w:rsidRPr="00557386">
        <w:rPr>
          <w:rFonts w:ascii="Times New Roman" w:hAnsi="Times New Roman" w:cs="Times New Roman"/>
          <w:sz w:val="24"/>
          <w:szCs w:val="24"/>
        </w:rPr>
        <w:t>w przedmiotowym postępowaniu do upływu terminu składania ofert złożono 9 ofert:</w:t>
      </w:r>
    </w:p>
    <w:p w:rsidR="00557386" w:rsidRPr="008F2799" w:rsidRDefault="00557386" w:rsidP="0055738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F2799">
        <w:rPr>
          <w:rFonts w:ascii="Times New Roman" w:hAnsi="Times New Roman" w:cs="Times New Roman"/>
          <w:b/>
          <w:sz w:val="24"/>
          <w:szCs w:val="24"/>
        </w:rPr>
        <w:t>Oferta nr 1</w:t>
      </w:r>
    </w:p>
    <w:p w:rsidR="00557386" w:rsidRPr="00557386" w:rsidRDefault="00557386" w:rsidP="0055738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57386">
        <w:rPr>
          <w:rFonts w:ascii="Times New Roman" w:hAnsi="Times New Roman" w:cs="Times New Roman"/>
          <w:sz w:val="24"/>
          <w:szCs w:val="24"/>
        </w:rPr>
        <w:t>Energo-Invest-Broker</w:t>
      </w:r>
      <w:proofErr w:type="spellEnd"/>
      <w:r w:rsidRPr="00557386">
        <w:rPr>
          <w:rFonts w:ascii="Times New Roman" w:hAnsi="Times New Roman" w:cs="Times New Roman"/>
          <w:sz w:val="24"/>
          <w:szCs w:val="24"/>
        </w:rPr>
        <w:t xml:space="preserve"> S.A.</w:t>
      </w:r>
    </w:p>
    <w:p w:rsidR="00557386" w:rsidRPr="00557386" w:rsidRDefault="00557386" w:rsidP="0055738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7386">
        <w:rPr>
          <w:rFonts w:ascii="Times New Roman" w:hAnsi="Times New Roman" w:cs="Times New Roman"/>
          <w:sz w:val="24"/>
          <w:szCs w:val="24"/>
        </w:rPr>
        <w:t>ul. Jęczmienna 21</w:t>
      </w:r>
    </w:p>
    <w:p w:rsidR="00557386" w:rsidRPr="00557386" w:rsidRDefault="00557386" w:rsidP="0055738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7386">
        <w:rPr>
          <w:rFonts w:ascii="Times New Roman" w:hAnsi="Times New Roman" w:cs="Times New Roman"/>
          <w:sz w:val="24"/>
          <w:szCs w:val="24"/>
        </w:rPr>
        <w:t>37-100 Toruń</w:t>
      </w:r>
    </w:p>
    <w:p w:rsidR="00557386" w:rsidRPr="00557386" w:rsidRDefault="00557386" w:rsidP="0055738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57386" w:rsidRPr="008F2799" w:rsidRDefault="00557386" w:rsidP="0055738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F2799">
        <w:rPr>
          <w:rFonts w:ascii="Times New Roman" w:hAnsi="Times New Roman" w:cs="Times New Roman"/>
          <w:b/>
          <w:sz w:val="24"/>
          <w:szCs w:val="24"/>
        </w:rPr>
        <w:t>Oferta nr 2</w:t>
      </w:r>
    </w:p>
    <w:p w:rsidR="00557386" w:rsidRPr="00557386" w:rsidRDefault="00557386" w:rsidP="005573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57386">
        <w:rPr>
          <w:rFonts w:ascii="Times New Roman" w:hAnsi="Times New Roman" w:cs="Times New Roman"/>
          <w:sz w:val="24"/>
          <w:szCs w:val="24"/>
        </w:rPr>
        <w:t>Akma-Brokers</w:t>
      </w:r>
      <w:proofErr w:type="spellEnd"/>
      <w:r w:rsidRPr="00557386">
        <w:rPr>
          <w:rFonts w:ascii="Times New Roman" w:hAnsi="Times New Roman" w:cs="Times New Roman"/>
          <w:sz w:val="24"/>
          <w:szCs w:val="24"/>
        </w:rPr>
        <w:t xml:space="preserve"> Sp. z o.o.</w:t>
      </w:r>
    </w:p>
    <w:p w:rsidR="00557386" w:rsidRPr="00557386" w:rsidRDefault="00557386" w:rsidP="005573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7386">
        <w:rPr>
          <w:rFonts w:ascii="Times New Roman" w:hAnsi="Times New Roman" w:cs="Times New Roman"/>
          <w:sz w:val="24"/>
          <w:szCs w:val="24"/>
        </w:rPr>
        <w:t>ul. Poleska 27</w:t>
      </w:r>
    </w:p>
    <w:p w:rsidR="00557386" w:rsidRPr="00557386" w:rsidRDefault="00557386" w:rsidP="005573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7386">
        <w:rPr>
          <w:rFonts w:ascii="Times New Roman" w:hAnsi="Times New Roman" w:cs="Times New Roman"/>
          <w:sz w:val="24"/>
          <w:szCs w:val="24"/>
        </w:rPr>
        <w:t>40-733 Katowice</w:t>
      </w:r>
    </w:p>
    <w:p w:rsidR="00557386" w:rsidRPr="008F2799" w:rsidRDefault="00557386" w:rsidP="005573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57386" w:rsidRPr="008F2799" w:rsidRDefault="00557386" w:rsidP="005573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F2799">
        <w:rPr>
          <w:rFonts w:ascii="Times New Roman" w:hAnsi="Times New Roman" w:cs="Times New Roman"/>
          <w:b/>
          <w:sz w:val="24"/>
          <w:szCs w:val="24"/>
        </w:rPr>
        <w:t>Oferta nr 3</w:t>
      </w:r>
    </w:p>
    <w:p w:rsidR="00557386" w:rsidRPr="00557386" w:rsidRDefault="00557386" w:rsidP="005573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7386">
        <w:rPr>
          <w:rFonts w:ascii="Times New Roman" w:hAnsi="Times New Roman" w:cs="Times New Roman"/>
          <w:sz w:val="24"/>
          <w:szCs w:val="24"/>
        </w:rPr>
        <w:t xml:space="preserve">Pomerania </w:t>
      </w:r>
      <w:proofErr w:type="spellStart"/>
      <w:r w:rsidRPr="00557386">
        <w:rPr>
          <w:rFonts w:ascii="Times New Roman" w:hAnsi="Times New Roman" w:cs="Times New Roman"/>
          <w:sz w:val="24"/>
          <w:szCs w:val="24"/>
        </w:rPr>
        <w:t>Brokers</w:t>
      </w:r>
      <w:proofErr w:type="spellEnd"/>
      <w:r w:rsidRPr="00557386">
        <w:rPr>
          <w:rFonts w:ascii="Times New Roman" w:hAnsi="Times New Roman" w:cs="Times New Roman"/>
          <w:sz w:val="24"/>
          <w:szCs w:val="24"/>
        </w:rPr>
        <w:t xml:space="preserve"> Sp. z o.o.</w:t>
      </w:r>
    </w:p>
    <w:p w:rsidR="00557386" w:rsidRPr="00557386" w:rsidRDefault="00557386" w:rsidP="005573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7386">
        <w:rPr>
          <w:rFonts w:ascii="Times New Roman" w:hAnsi="Times New Roman" w:cs="Times New Roman"/>
          <w:sz w:val="24"/>
          <w:szCs w:val="24"/>
        </w:rPr>
        <w:t>Al. Piatów 73/3</w:t>
      </w:r>
    </w:p>
    <w:p w:rsidR="00557386" w:rsidRPr="00557386" w:rsidRDefault="00557386" w:rsidP="005573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7386">
        <w:rPr>
          <w:rFonts w:ascii="Times New Roman" w:hAnsi="Times New Roman" w:cs="Times New Roman"/>
          <w:sz w:val="24"/>
          <w:szCs w:val="24"/>
        </w:rPr>
        <w:t>70-330 Szczecin</w:t>
      </w:r>
    </w:p>
    <w:p w:rsidR="00557386" w:rsidRDefault="00557386" w:rsidP="00557386">
      <w:pPr>
        <w:autoSpaceDE w:val="0"/>
        <w:autoSpaceDN w:val="0"/>
        <w:adjustRightInd w:val="0"/>
        <w:spacing w:after="0" w:line="240" w:lineRule="auto"/>
        <w:jc w:val="both"/>
      </w:pPr>
    </w:p>
    <w:p w:rsidR="00557386" w:rsidRPr="008F2799" w:rsidRDefault="00557386" w:rsidP="005573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F2799">
        <w:rPr>
          <w:rFonts w:ascii="Times New Roman" w:hAnsi="Times New Roman" w:cs="Times New Roman"/>
          <w:b/>
          <w:sz w:val="24"/>
          <w:szCs w:val="24"/>
        </w:rPr>
        <w:t>Oferta nr 4</w:t>
      </w:r>
    </w:p>
    <w:p w:rsidR="00557386" w:rsidRPr="00557386" w:rsidRDefault="00557386" w:rsidP="005573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57386">
        <w:rPr>
          <w:rFonts w:ascii="Times New Roman" w:hAnsi="Times New Roman" w:cs="Times New Roman"/>
          <w:sz w:val="24"/>
          <w:szCs w:val="24"/>
        </w:rPr>
        <w:t>Attis</w:t>
      </w:r>
      <w:proofErr w:type="spellEnd"/>
      <w:r w:rsidRPr="00557386">
        <w:rPr>
          <w:rFonts w:ascii="Times New Roman" w:hAnsi="Times New Roman" w:cs="Times New Roman"/>
          <w:sz w:val="24"/>
          <w:szCs w:val="24"/>
        </w:rPr>
        <w:t xml:space="preserve"> Broker Sp. z o.o.</w:t>
      </w:r>
    </w:p>
    <w:p w:rsidR="00557386" w:rsidRPr="00557386" w:rsidRDefault="00557386" w:rsidP="005573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7386">
        <w:rPr>
          <w:rFonts w:ascii="Times New Roman" w:hAnsi="Times New Roman" w:cs="Times New Roman"/>
          <w:sz w:val="24"/>
          <w:szCs w:val="24"/>
        </w:rPr>
        <w:t>ul. Ogrodowa 58</w:t>
      </w:r>
    </w:p>
    <w:p w:rsidR="00557386" w:rsidRDefault="00557386" w:rsidP="005573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7386">
        <w:rPr>
          <w:rFonts w:ascii="Times New Roman" w:hAnsi="Times New Roman" w:cs="Times New Roman"/>
          <w:sz w:val="24"/>
          <w:szCs w:val="24"/>
        </w:rPr>
        <w:t>00-876 Warszawa</w:t>
      </w:r>
    </w:p>
    <w:p w:rsidR="00557386" w:rsidRDefault="00557386" w:rsidP="005573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57386" w:rsidRPr="008F2799" w:rsidRDefault="00557386" w:rsidP="005573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F2799">
        <w:rPr>
          <w:rFonts w:ascii="Times New Roman" w:hAnsi="Times New Roman" w:cs="Times New Roman"/>
          <w:b/>
          <w:sz w:val="24"/>
          <w:szCs w:val="24"/>
        </w:rPr>
        <w:t>Oferta nr 5</w:t>
      </w:r>
    </w:p>
    <w:p w:rsidR="00557386" w:rsidRPr="00557386" w:rsidRDefault="00557386" w:rsidP="005573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7386">
        <w:rPr>
          <w:rFonts w:ascii="Times New Roman" w:hAnsi="Times New Roman" w:cs="Times New Roman"/>
          <w:sz w:val="24"/>
          <w:szCs w:val="24"/>
        </w:rPr>
        <w:t>PWS Konstanta S.A.</w:t>
      </w:r>
    </w:p>
    <w:p w:rsidR="00557386" w:rsidRPr="00557386" w:rsidRDefault="00557386" w:rsidP="005573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7386">
        <w:rPr>
          <w:rFonts w:ascii="Times New Roman" w:hAnsi="Times New Roman" w:cs="Times New Roman"/>
          <w:sz w:val="24"/>
          <w:szCs w:val="24"/>
        </w:rPr>
        <w:t>ul. Warszawska 153</w:t>
      </w:r>
    </w:p>
    <w:p w:rsidR="00557386" w:rsidRDefault="00557386" w:rsidP="005573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7386">
        <w:rPr>
          <w:rFonts w:ascii="Times New Roman" w:hAnsi="Times New Roman" w:cs="Times New Roman"/>
          <w:sz w:val="24"/>
          <w:szCs w:val="24"/>
        </w:rPr>
        <w:t>43-300 Bielsko Biała</w:t>
      </w:r>
    </w:p>
    <w:p w:rsidR="00557386" w:rsidRDefault="00557386" w:rsidP="005573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57386" w:rsidRPr="008F2799" w:rsidRDefault="00557386" w:rsidP="005573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F2799">
        <w:rPr>
          <w:rFonts w:ascii="Times New Roman" w:hAnsi="Times New Roman" w:cs="Times New Roman"/>
          <w:b/>
          <w:sz w:val="24"/>
          <w:szCs w:val="24"/>
        </w:rPr>
        <w:t>Oferta nr 6</w:t>
      </w:r>
    </w:p>
    <w:p w:rsidR="00557386" w:rsidRDefault="004A682F" w:rsidP="005573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Supra </w:t>
      </w:r>
      <w:proofErr w:type="spellStart"/>
      <w:r>
        <w:rPr>
          <w:rFonts w:ascii="Times New Roman" w:hAnsi="Times New Roman" w:cs="Times New Roman"/>
          <w:sz w:val="24"/>
          <w:szCs w:val="24"/>
        </w:rPr>
        <w:t>Brokers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Sp. z o.o.</w:t>
      </w:r>
    </w:p>
    <w:p w:rsidR="004A682F" w:rsidRDefault="004A682F" w:rsidP="005573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ul. Fabryczna 10</w:t>
      </w:r>
    </w:p>
    <w:p w:rsidR="004A682F" w:rsidRDefault="004A682F" w:rsidP="005573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53-609 Wrocław</w:t>
      </w:r>
    </w:p>
    <w:p w:rsidR="004A682F" w:rsidRDefault="004A682F" w:rsidP="005573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A682F" w:rsidRPr="008F2799" w:rsidRDefault="004A682F" w:rsidP="005573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F2799">
        <w:rPr>
          <w:rFonts w:ascii="Times New Roman" w:hAnsi="Times New Roman" w:cs="Times New Roman"/>
          <w:b/>
          <w:sz w:val="24"/>
          <w:szCs w:val="24"/>
        </w:rPr>
        <w:t>Oferta nr 7</w:t>
      </w:r>
    </w:p>
    <w:p w:rsidR="004A682F" w:rsidRDefault="004A682F" w:rsidP="005573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Nord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Partner Sp. z o.o.</w:t>
      </w:r>
    </w:p>
    <w:p w:rsidR="004A682F" w:rsidRDefault="004A682F" w:rsidP="005573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ul. Fałata 94</w:t>
      </w:r>
    </w:p>
    <w:p w:rsidR="004A682F" w:rsidRDefault="004A682F" w:rsidP="005573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87-100 Toruń</w:t>
      </w:r>
    </w:p>
    <w:p w:rsidR="004A682F" w:rsidRDefault="004A682F" w:rsidP="005573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A682F" w:rsidRPr="008F2799" w:rsidRDefault="004A682F" w:rsidP="005573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F2799">
        <w:rPr>
          <w:rFonts w:ascii="Times New Roman" w:hAnsi="Times New Roman" w:cs="Times New Roman"/>
          <w:b/>
          <w:sz w:val="24"/>
          <w:szCs w:val="24"/>
        </w:rPr>
        <w:t>Oferta nr 8</w:t>
      </w:r>
    </w:p>
    <w:p w:rsidR="004A682F" w:rsidRPr="004A682F" w:rsidRDefault="004A682F" w:rsidP="004A68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682F">
        <w:rPr>
          <w:rFonts w:ascii="Times New Roman" w:hAnsi="Times New Roman" w:cs="Times New Roman"/>
          <w:sz w:val="24"/>
          <w:szCs w:val="24"/>
        </w:rPr>
        <w:t>Mentor S.A.</w:t>
      </w:r>
    </w:p>
    <w:p w:rsidR="004A682F" w:rsidRPr="004A682F" w:rsidRDefault="004A682F" w:rsidP="004A68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682F">
        <w:rPr>
          <w:rFonts w:ascii="Times New Roman" w:hAnsi="Times New Roman" w:cs="Times New Roman"/>
          <w:sz w:val="24"/>
          <w:szCs w:val="24"/>
        </w:rPr>
        <w:t>ul. Szosa Chełmińska 177-181</w:t>
      </w:r>
    </w:p>
    <w:p w:rsidR="004A682F" w:rsidRDefault="004A682F" w:rsidP="004A68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682F">
        <w:rPr>
          <w:rFonts w:ascii="Times New Roman" w:hAnsi="Times New Roman" w:cs="Times New Roman"/>
          <w:sz w:val="24"/>
          <w:szCs w:val="24"/>
        </w:rPr>
        <w:t>87-100 Toruń</w:t>
      </w:r>
    </w:p>
    <w:p w:rsidR="004A682F" w:rsidRDefault="004A682F" w:rsidP="004A68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A682F" w:rsidRPr="008F2799" w:rsidRDefault="004A682F" w:rsidP="004A68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F2799">
        <w:rPr>
          <w:rFonts w:ascii="Times New Roman" w:hAnsi="Times New Roman" w:cs="Times New Roman"/>
          <w:b/>
          <w:sz w:val="24"/>
          <w:szCs w:val="24"/>
        </w:rPr>
        <w:lastRenderedPageBreak/>
        <w:t>Oferta nr 9</w:t>
      </w:r>
    </w:p>
    <w:p w:rsidR="004A682F" w:rsidRDefault="004A682F" w:rsidP="004A68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Proffman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Broker Sp. z o.o.</w:t>
      </w:r>
    </w:p>
    <w:p w:rsidR="004A682F" w:rsidRDefault="004A682F" w:rsidP="004A68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Al. Papieża Jana Pawła II 40/1</w:t>
      </w:r>
    </w:p>
    <w:p w:rsidR="00557386" w:rsidRPr="00791F64" w:rsidRDefault="004A682F" w:rsidP="005573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70-445 Szczeci</w:t>
      </w:r>
      <w:r w:rsidR="00791F64">
        <w:rPr>
          <w:rFonts w:ascii="Times New Roman" w:hAnsi="Times New Roman" w:cs="Times New Roman"/>
          <w:sz w:val="24"/>
          <w:szCs w:val="24"/>
        </w:rPr>
        <w:t>n</w:t>
      </w:r>
    </w:p>
    <w:p w:rsidR="00557386" w:rsidRDefault="00557386" w:rsidP="00557386">
      <w:pPr>
        <w:spacing w:after="0" w:line="240" w:lineRule="auto"/>
      </w:pPr>
    </w:p>
    <w:p w:rsidR="0042177C" w:rsidRDefault="0042177C" w:rsidP="00557386">
      <w:pPr>
        <w:spacing w:after="0" w:line="240" w:lineRule="auto"/>
      </w:pPr>
    </w:p>
    <w:p w:rsidR="00557386" w:rsidRPr="00791F64" w:rsidRDefault="00386E4B" w:rsidP="00791F64">
      <w:pPr>
        <w:jc w:val="both"/>
        <w:rPr>
          <w:rFonts w:ascii="Times New Roman" w:hAnsi="Times New Roman" w:cs="Times New Roman"/>
          <w:sz w:val="24"/>
          <w:szCs w:val="24"/>
        </w:rPr>
      </w:pPr>
      <w:r w:rsidRPr="00791F64">
        <w:rPr>
          <w:rFonts w:ascii="Times New Roman" w:hAnsi="Times New Roman" w:cs="Times New Roman"/>
          <w:sz w:val="24"/>
          <w:szCs w:val="24"/>
        </w:rPr>
        <w:t xml:space="preserve">Zamawiający informuje, że </w:t>
      </w:r>
      <w:r w:rsidR="00C26EEC">
        <w:rPr>
          <w:rFonts w:ascii="Times New Roman" w:hAnsi="Times New Roman" w:cs="Times New Roman"/>
          <w:sz w:val="24"/>
          <w:szCs w:val="24"/>
        </w:rPr>
        <w:t xml:space="preserve">na podstawie Rozdziału VIII </w:t>
      </w:r>
      <w:proofErr w:type="spellStart"/>
      <w:r w:rsidR="00C26EEC">
        <w:rPr>
          <w:rFonts w:ascii="Times New Roman" w:hAnsi="Times New Roman" w:cs="Times New Roman"/>
          <w:sz w:val="24"/>
          <w:szCs w:val="24"/>
        </w:rPr>
        <w:t>pkt</w:t>
      </w:r>
      <w:proofErr w:type="spellEnd"/>
      <w:r w:rsidR="00C26EEC">
        <w:rPr>
          <w:rFonts w:ascii="Times New Roman" w:hAnsi="Times New Roman" w:cs="Times New Roman"/>
          <w:sz w:val="24"/>
          <w:szCs w:val="24"/>
        </w:rPr>
        <w:t xml:space="preserve"> 6 </w:t>
      </w:r>
      <w:r w:rsidRPr="00791F64">
        <w:rPr>
          <w:rFonts w:ascii="Times New Roman" w:hAnsi="Times New Roman" w:cs="Times New Roman"/>
          <w:sz w:val="24"/>
          <w:szCs w:val="24"/>
        </w:rPr>
        <w:t>w przedmiotowym postępowaniu za najkorzystniejszą ofertę uznał:</w:t>
      </w:r>
    </w:p>
    <w:p w:rsidR="00386E4B" w:rsidRPr="00386E4B" w:rsidRDefault="00386E4B" w:rsidP="00557386">
      <w:pPr>
        <w:autoSpaceDE w:val="0"/>
        <w:autoSpaceDN w:val="0"/>
        <w:adjustRightInd w:val="0"/>
        <w:rPr>
          <w:b/>
        </w:rPr>
      </w:pPr>
      <w:r w:rsidRPr="00386E4B">
        <w:rPr>
          <w:rFonts w:ascii="Times New Roman" w:hAnsi="Times New Roman" w:cs="Times New Roman"/>
          <w:sz w:val="20"/>
          <w:szCs w:val="20"/>
        </w:rPr>
        <w:t>Nazwa (firma):</w:t>
      </w:r>
      <w:r>
        <w:rPr>
          <w:sz w:val="15"/>
          <w:szCs w:val="15"/>
        </w:rPr>
        <w:t xml:space="preserve"> </w:t>
      </w:r>
      <w:proofErr w:type="spellStart"/>
      <w:r w:rsidR="00557386" w:rsidRPr="00557386">
        <w:rPr>
          <w:rFonts w:ascii="Times New Roman" w:hAnsi="Times New Roman" w:cs="Times New Roman"/>
          <w:b/>
          <w:sz w:val="24"/>
          <w:szCs w:val="24"/>
        </w:rPr>
        <w:t>Attis</w:t>
      </w:r>
      <w:proofErr w:type="spellEnd"/>
      <w:r w:rsidR="00557386" w:rsidRPr="00557386">
        <w:rPr>
          <w:rFonts w:ascii="Times New Roman" w:hAnsi="Times New Roman" w:cs="Times New Roman"/>
          <w:b/>
          <w:sz w:val="24"/>
          <w:szCs w:val="24"/>
        </w:rPr>
        <w:t xml:space="preserve"> Broker Sp. z o.o.</w:t>
      </w:r>
    </w:p>
    <w:p w:rsidR="00557386" w:rsidRDefault="00386E4B" w:rsidP="005573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6E4B">
        <w:rPr>
          <w:rFonts w:ascii="Times New Roman" w:hAnsi="Times New Roman" w:cs="Times New Roman"/>
          <w:sz w:val="20"/>
          <w:szCs w:val="20"/>
        </w:rPr>
        <w:t>Siedziba i adres:</w:t>
      </w:r>
      <w:r w:rsidR="00557386" w:rsidRPr="00557386">
        <w:rPr>
          <w:rFonts w:ascii="Times New Roman" w:hAnsi="Times New Roman" w:cs="Times New Roman"/>
          <w:sz w:val="24"/>
          <w:szCs w:val="24"/>
        </w:rPr>
        <w:t xml:space="preserve"> </w:t>
      </w:r>
      <w:r w:rsidR="00557386" w:rsidRPr="00557386">
        <w:rPr>
          <w:rFonts w:ascii="Times New Roman" w:hAnsi="Times New Roman" w:cs="Times New Roman"/>
          <w:b/>
          <w:sz w:val="24"/>
          <w:szCs w:val="24"/>
        </w:rPr>
        <w:t>ul. Ogrodowa 58, 00-876 Warszawa</w:t>
      </w:r>
    </w:p>
    <w:p w:rsidR="00557386" w:rsidRDefault="00557386" w:rsidP="00557386">
      <w:pPr>
        <w:autoSpaceDE w:val="0"/>
        <w:autoSpaceDN w:val="0"/>
        <w:adjustRightInd w:val="0"/>
        <w:rPr>
          <w:b/>
        </w:rPr>
      </w:pPr>
    </w:p>
    <w:p w:rsidR="0042177C" w:rsidRDefault="0042177C" w:rsidP="00557386">
      <w:pPr>
        <w:autoSpaceDE w:val="0"/>
        <w:autoSpaceDN w:val="0"/>
        <w:adjustRightInd w:val="0"/>
        <w:rPr>
          <w:b/>
        </w:rPr>
      </w:pPr>
    </w:p>
    <w:p w:rsidR="00386E4B" w:rsidRPr="00386E4B" w:rsidRDefault="00386E4B" w:rsidP="00386E4B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86E4B">
        <w:rPr>
          <w:rFonts w:ascii="Times New Roman" w:hAnsi="Times New Roman" w:cs="Times New Roman"/>
          <w:b/>
          <w:sz w:val="24"/>
          <w:szCs w:val="24"/>
          <w:u w:val="single"/>
        </w:rPr>
        <w:t>Streszczenie oceny i porównania złożonych ofert:</w:t>
      </w:r>
    </w:p>
    <w:tbl>
      <w:tblPr>
        <w:tblStyle w:val="Tabela-Siatka"/>
        <w:tblW w:w="0" w:type="auto"/>
        <w:tblLook w:val="04A0"/>
      </w:tblPr>
      <w:tblGrid>
        <w:gridCol w:w="936"/>
        <w:gridCol w:w="996"/>
        <w:gridCol w:w="1038"/>
        <w:gridCol w:w="1038"/>
        <w:gridCol w:w="1039"/>
        <w:gridCol w:w="1039"/>
        <w:gridCol w:w="1039"/>
        <w:gridCol w:w="1039"/>
        <w:gridCol w:w="1124"/>
      </w:tblGrid>
      <w:tr w:rsidR="001A784F" w:rsidTr="001A784F">
        <w:tc>
          <w:tcPr>
            <w:tcW w:w="936" w:type="dxa"/>
            <w:vMerge w:val="restart"/>
          </w:tcPr>
          <w:p w:rsidR="001A784F" w:rsidRPr="001A784F" w:rsidRDefault="001A784F" w:rsidP="001A784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A784F">
              <w:rPr>
                <w:rFonts w:ascii="Times New Roman" w:hAnsi="Times New Roman" w:cs="Times New Roman"/>
                <w:b/>
                <w:sz w:val="24"/>
                <w:szCs w:val="24"/>
              </w:rPr>
              <w:t>Numer oferty</w:t>
            </w:r>
          </w:p>
        </w:tc>
        <w:tc>
          <w:tcPr>
            <w:tcW w:w="7228" w:type="dxa"/>
            <w:gridSpan w:val="7"/>
          </w:tcPr>
          <w:p w:rsidR="001A784F" w:rsidRPr="001A784F" w:rsidRDefault="001A784F" w:rsidP="001A784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A784F">
              <w:rPr>
                <w:rFonts w:ascii="Times New Roman" w:hAnsi="Times New Roman" w:cs="Times New Roman"/>
                <w:b/>
                <w:sz w:val="24"/>
                <w:szCs w:val="24"/>
              </w:rPr>
              <w:t>Liczba punktów w kryterium nr</w:t>
            </w:r>
          </w:p>
        </w:tc>
        <w:tc>
          <w:tcPr>
            <w:tcW w:w="1124" w:type="dxa"/>
            <w:vMerge w:val="restart"/>
          </w:tcPr>
          <w:p w:rsidR="001A784F" w:rsidRPr="001A784F" w:rsidRDefault="001A784F" w:rsidP="001A784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Liczba punktów ogółem</w:t>
            </w:r>
          </w:p>
        </w:tc>
      </w:tr>
      <w:tr w:rsidR="001A784F" w:rsidTr="001A784F">
        <w:tc>
          <w:tcPr>
            <w:tcW w:w="936" w:type="dxa"/>
            <w:vMerge/>
          </w:tcPr>
          <w:p w:rsidR="001A784F" w:rsidRPr="001A784F" w:rsidRDefault="001A784F" w:rsidP="001A784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6" w:type="dxa"/>
          </w:tcPr>
          <w:p w:rsidR="001A784F" w:rsidRPr="001A784F" w:rsidRDefault="001A784F" w:rsidP="00546A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A784F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038" w:type="dxa"/>
          </w:tcPr>
          <w:p w:rsidR="001A784F" w:rsidRPr="001A784F" w:rsidRDefault="001A784F" w:rsidP="00546A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A784F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038" w:type="dxa"/>
          </w:tcPr>
          <w:p w:rsidR="001A784F" w:rsidRPr="001A784F" w:rsidRDefault="001A784F" w:rsidP="00546A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A784F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039" w:type="dxa"/>
          </w:tcPr>
          <w:p w:rsidR="001A784F" w:rsidRPr="001A784F" w:rsidRDefault="001A784F" w:rsidP="00546A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A784F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039" w:type="dxa"/>
          </w:tcPr>
          <w:p w:rsidR="001A784F" w:rsidRPr="001A784F" w:rsidRDefault="001A784F" w:rsidP="00546A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A784F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039" w:type="dxa"/>
          </w:tcPr>
          <w:p w:rsidR="001A784F" w:rsidRPr="001A784F" w:rsidRDefault="001A784F" w:rsidP="00546A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A784F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1039" w:type="dxa"/>
          </w:tcPr>
          <w:p w:rsidR="001A784F" w:rsidRPr="001A784F" w:rsidRDefault="001A784F" w:rsidP="00546A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A784F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1124" w:type="dxa"/>
            <w:vMerge/>
          </w:tcPr>
          <w:p w:rsidR="001A784F" w:rsidRPr="001A784F" w:rsidRDefault="001A784F" w:rsidP="001A784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A784F" w:rsidTr="001A784F">
        <w:tc>
          <w:tcPr>
            <w:tcW w:w="936" w:type="dxa"/>
          </w:tcPr>
          <w:p w:rsidR="001A784F" w:rsidRDefault="001A784F" w:rsidP="001A784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A784F" w:rsidRDefault="001A784F" w:rsidP="001A784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A784F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  <w:p w:rsidR="001A784F" w:rsidRPr="001A784F" w:rsidRDefault="001A784F" w:rsidP="001A784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6" w:type="dxa"/>
          </w:tcPr>
          <w:p w:rsidR="00267B84" w:rsidRDefault="00267B84" w:rsidP="00267B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784F" w:rsidRDefault="00B61BBC" w:rsidP="00267B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038" w:type="dxa"/>
          </w:tcPr>
          <w:p w:rsidR="00267B84" w:rsidRDefault="00267B84" w:rsidP="00267B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784F" w:rsidRDefault="00B61BBC" w:rsidP="00267B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038" w:type="dxa"/>
          </w:tcPr>
          <w:p w:rsidR="00267B84" w:rsidRDefault="00267B84" w:rsidP="00267B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784F" w:rsidRDefault="00B61BBC" w:rsidP="00267B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039" w:type="dxa"/>
          </w:tcPr>
          <w:p w:rsidR="00267B84" w:rsidRDefault="00267B84" w:rsidP="00267B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784F" w:rsidRDefault="00B61BBC" w:rsidP="00267B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039" w:type="dxa"/>
          </w:tcPr>
          <w:p w:rsidR="00267B84" w:rsidRDefault="00267B84" w:rsidP="00267B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784F" w:rsidRDefault="00B61BBC" w:rsidP="00267B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039" w:type="dxa"/>
          </w:tcPr>
          <w:p w:rsidR="00267B84" w:rsidRDefault="00267B84" w:rsidP="00267B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784F" w:rsidRDefault="00B61BBC" w:rsidP="00267B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039" w:type="dxa"/>
          </w:tcPr>
          <w:p w:rsidR="001A784F" w:rsidRDefault="001A784F" w:rsidP="00267B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6777" w:rsidRDefault="00D86777" w:rsidP="00267B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124" w:type="dxa"/>
          </w:tcPr>
          <w:p w:rsidR="001A784F" w:rsidRPr="00D86777" w:rsidRDefault="001A784F" w:rsidP="00267B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86777" w:rsidRPr="00D86777" w:rsidRDefault="00D86777" w:rsidP="00267B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6777">
              <w:rPr>
                <w:rFonts w:ascii="Times New Roman" w:hAnsi="Times New Roman" w:cs="Times New Roman"/>
                <w:b/>
                <w:sz w:val="24"/>
                <w:szCs w:val="24"/>
              </w:rPr>
              <w:t>96</w:t>
            </w:r>
          </w:p>
        </w:tc>
      </w:tr>
      <w:tr w:rsidR="001A784F" w:rsidTr="001A784F">
        <w:tc>
          <w:tcPr>
            <w:tcW w:w="936" w:type="dxa"/>
          </w:tcPr>
          <w:p w:rsidR="001A784F" w:rsidRDefault="001A784F" w:rsidP="001A784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A784F" w:rsidRDefault="001A784F" w:rsidP="001A784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A784F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  <w:p w:rsidR="001A784F" w:rsidRPr="001A784F" w:rsidRDefault="001A784F" w:rsidP="001A784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6" w:type="dxa"/>
          </w:tcPr>
          <w:p w:rsidR="00267B84" w:rsidRDefault="00267B84" w:rsidP="00267B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784F" w:rsidRDefault="00B61BBC" w:rsidP="00267B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038" w:type="dxa"/>
          </w:tcPr>
          <w:p w:rsidR="00267B84" w:rsidRDefault="00267B84" w:rsidP="00267B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784F" w:rsidRDefault="00B61BBC" w:rsidP="00267B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038" w:type="dxa"/>
          </w:tcPr>
          <w:p w:rsidR="00267B84" w:rsidRDefault="00267B84" w:rsidP="00267B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784F" w:rsidRDefault="00B61BBC" w:rsidP="00267B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039" w:type="dxa"/>
          </w:tcPr>
          <w:p w:rsidR="00267B84" w:rsidRDefault="00267B84" w:rsidP="00267B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784F" w:rsidRDefault="00B61BBC" w:rsidP="00267B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039" w:type="dxa"/>
          </w:tcPr>
          <w:p w:rsidR="00267B84" w:rsidRDefault="00267B84" w:rsidP="00267B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784F" w:rsidRDefault="00B61BBC" w:rsidP="00267B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039" w:type="dxa"/>
          </w:tcPr>
          <w:p w:rsidR="00267B84" w:rsidRDefault="00267B84" w:rsidP="00267B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784F" w:rsidRDefault="00B61BBC" w:rsidP="00267B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039" w:type="dxa"/>
          </w:tcPr>
          <w:p w:rsidR="001A784F" w:rsidRDefault="001A784F" w:rsidP="00267B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023D" w:rsidRDefault="00C5023D" w:rsidP="00267B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124" w:type="dxa"/>
          </w:tcPr>
          <w:p w:rsidR="001A784F" w:rsidRDefault="001A784F" w:rsidP="00267B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5023D" w:rsidRPr="00D86777" w:rsidRDefault="00C5023D" w:rsidP="00267B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79</w:t>
            </w:r>
          </w:p>
        </w:tc>
      </w:tr>
      <w:tr w:rsidR="001A784F" w:rsidTr="001A784F">
        <w:tc>
          <w:tcPr>
            <w:tcW w:w="936" w:type="dxa"/>
          </w:tcPr>
          <w:p w:rsidR="001A784F" w:rsidRDefault="001A784F" w:rsidP="001A784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A784F" w:rsidRDefault="001A784F" w:rsidP="001A784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A784F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  <w:p w:rsidR="001A784F" w:rsidRPr="001A784F" w:rsidRDefault="001A784F" w:rsidP="001A784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6" w:type="dxa"/>
          </w:tcPr>
          <w:p w:rsidR="00267B84" w:rsidRDefault="00267B84" w:rsidP="00267B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784F" w:rsidRDefault="00B61BBC" w:rsidP="00267B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038" w:type="dxa"/>
          </w:tcPr>
          <w:p w:rsidR="00267B84" w:rsidRDefault="00267B84" w:rsidP="00267B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784F" w:rsidRDefault="00B61BBC" w:rsidP="00267B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038" w:type="dxa"/>
          </w:tcPr>
          <w:p w:rsidR="00267B84" w:rsidRDefault="00267B84" w:rsidP="00267B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784F" w:rsidRDefault="00B61BBC" w:rsidP="00267B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39" w:type="dxa"/>
          </w:tcPr>
          <w:p w:rsidR="00267B84" w:rsidRDefault="00267B84" w:rsidP="00267B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784F" w:rsidRDefault="00B61BBC" w:rsidP="00267B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039" w:type="dxa"/>
          </w:tcPr>
          <w:p w:rsidR="00267B84" w:rsidRDefault="00267B84" w:rsidP="00267B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784F" w:rsidRDefault="00B61BBC" w:rsidP="00267B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039" w:type="dxa"/>
          </w:tcPr>
          <w:p w:rsidR="00267B84" w:rsidRDefault="00267B84" w:rsidP="00267B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784F" w:rsidRDefault="00B61BBC" w:rsidP="00267B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039" w:type="dxa"/>
          </w:tcPr>
          <w:p w:rsidR="001A784F" w:rsidRDefault="001A784F" w:rsidP="00267B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023D" w:rsidRDefault="00C5023D" w:rsidP="00267B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124" w:type="dxa"/>
          </w:tcPr>
          <w:p w:rsidR="001A784F" w:rsidRDefault="001A784F" w:rsidP="00267B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5023D" w:rsidRPr="00D86777" w:rsidRDefault="00C5023D" w:rsidP="00267B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52</w:t>
            </w:r>
          </w:p>
        </w:tc>
      </w:tr>
      <w:tr w:rsidR="001A784F" w:rsidTr="001A784F">
        <w:tc>
          <w:tcPr>
            <w:tcW w:w="936" w:type="dxa"/>
          </w:tcPr>
          <w:p w:rsidR="001A784F" w:rsidRDefault="001A784F" w:rsidP="001A784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A784F" w:rsidRDefault="001A784F" w:rsidP="001A784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A784F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  <w:p w:rsidR="001A784F" w:rsidRPr="001A784F" w:rsidRDefault="001A784F" w:rsidP="001A784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6" w:type="dxa"/>
          </w:tcPr>
          <w:p w:rsidR="00267B84" w:rsidRDefault="00267B84" w:rsidP="00267B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784F" w:rsidRDefault="00B61BBC" w:rsidP="00267B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038" w:type="dxa"/>
          </w:tcPr>
          <w:p w:rsidR="00267B84" w:rsidRDefault="00267B84" w:rsidP="00267B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784F" w:rsidRDefault="00B61BBC" w:rsidP="00267B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038" w:type="dxa"/>
          </w:tcPr>
          <w:p w:rsidR="00267B84" w:rsidRDefault="00267B84" w:rsidP="00267B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784F" w:rsidRDefault="00B61BBC" w:rsidP="00267B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039" w:type="dxa"/>
          </w:tcPr>
          <w:p w:rsidR="00267B84" w:rsidRDefault="00267B84" w:rsidP="00267B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784F" w:rsidRDefault="00B61BBC" w:rsidP="00267B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039" w:type="dxa"/>
          </w:tcPr>
          <w:p w:rsidR="00267B84" w:rsidRDefault="00267B84" w:rsidP="00267B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784F" w:rsidRDefault="00B61BBC" w:rsidP="00267B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039" w:type="dxa"/>
          </w:tcPr>
          <w:p w:rsidR="00267B84" w:rsidRDefault="00267B84" w:rsidP="00267B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784F" w:rsidRDefault="00B61BBC" w:rsidP="00267B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039" w:type="dxa"/>
          </w:tcPr>
          <w:p w:rsidR="001A784F" w:rsidRDefault="001A784F" w:rsidP="00267B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6777" w:rsidRDefault="00D86777" w:rsidP="00267B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1124" w:type="dxa"/>
          </w:tcPr>
          <w:p w:rsidR="00D86777" w:rsidRPr="00D86777" w:rsidRDefault="00D86777" w:rsidP="00267B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A784F" w:rsidRPr="00D86777" w:rsidRDefault="00D86777" w:rsidP="00267B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6777">
              <w:rPr>
                <w:rFonts w:ascii="Times New Roman" w:hAnsi="Times New Roman" w:cs="Times New Roman"/>
                <w:b/>
                <w:sz w:val="24"/>
                <w:szCs w:val="24"/>
              </w:rPr>
              <w:t>96</w:t>
            </w:r>
          </w:p>
        </w:tc>
      </w:tr>
      <w:tr w:rsidR="001A784F" w:rsidTr="001A784F">
        <w:tc>
          <w:tcPr>
            <w:tcW w:w="936" w:type="dxa"/>
          </w:tcPr>
          <w:p w:rsidR="001A784F" w:rsidRDefault="001A784F" w:rsidP="001A784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A784F" w:rsidRDefault="001A784F" w:rsidP="001A784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A784F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  <w:p w:rsidR="001A784F" w:rsidRPr="001A784F" w:rsidRDefault="001A784F" w:rsidP="001A784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6" w:type="dxa"/>
          </w:tcPr>
          <w:p w:rsidR="00267B84" w:rsidRDefault="00267B84" w:rsidP="00267B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784F" w:rsidRDefault="00B61BBC" w:rsidP="00267B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038" w:type="dxa"/>
          </w:tcPr>
          <w:p w:rsidR="00267B84" w:rsidRDefault="00267B84" w:rsidP="00267B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784F" w:rsidRDefault="00B61BBC" w:rsidP="00267B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038" w:type="dxa"/>
          </w:tcPr>
          <w:p w:rsidR="00267B84" w:rsidRDefault="00267B84" w:rsidP="00267B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784F" w:rsidRDefault="00B61BBC" w:rsidP="00267B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039" w:type="dxa"/>
          </w:tcPr>
          <w:p w:rsidR="00267B84" w:rsidRDefault="00267B84" w:rsidP="00267B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784F" w:rsidRDefault="00B61BBC" w:rsidP="00267B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039" w:type="dxa"/>
          </w:tcPr>
          <w:p w:rsidR="00267B84" w:rsidRDefault="00267B84" w:rsidP="00267B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784F" w:rsidRDefault="00B61BBC" w:rsidP="00267B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039" w:type="dxa"/>
          </w:tcPr>
          <w:p w:rsidR="00267B84" w:rsidRDefault="00267B84" w:rsidP="00267B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784F" w:rsidRDefault="00B61BBC" w:rsidP="00267B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039" w:type="dxa"/>
          </w:tcPr>
          <w:p w:rsidR="001A784F" w:rsidRDefault="001A784F" w:rsidP="00267B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1702" w:rsidRDefault="007F1702" w:rsidP="00267B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124" w:type="dxa"/>
          </w:tcPr>
          <w:p w:rsidR="001A784F" w:rsidRDefault="001A784F" w:rsidP="00267B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F1702" w:rsidRPr="00D86777" w:rsidRDefault="007F1702" w:rsidP="00267B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73</w:t>
            </w:r>
          </w:p>
        </w:tc>
      </w:tr>
      <w:tr w:rsidR="001A784F" w:rsidTr="001A784F">
        <w:tc>
          <w:tcPr>
            <w:tcW w:w="936" w:type="dxa"/>
          </w:tcPr>
          <w:p w:rsidR="001A784F" w:rsidRDefault="001A784F" w:rsidP="001A784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A784F" w:rsidRDefault="001A784F" w:rsidP="001A784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A784F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  <w:p w:rsidR="001A784F" w:rsidRPr="001A784F" w:rsidRDefault="001A784F" w:rsidP="001A784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6" w:type="dxa"/>
          </w:tcPr>
          <w:p w:rsidR="00267B84" w:rsidRDefault="00267B84" w:rsidP="00267B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784F" w:rsidRDefault="00B61BBC" w:rsidP="00267B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038" w:type="dxa"/>
          </w:tcPr>
          <w:p w:rsidR="00267B84" w:rsidRDefault="00267B84" w:rsidP="00267B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784F" w:rsidRDefault="00B61BBC" w:rsidP="00267B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038" w:type="dxa"/>
          </w:tcPr>
          <w:p w:rsidR="00267B84" w:rsidRDefault="00267B84" w:rsidP="00267B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784F" w:rsidRDefault="00B61BBC" w:rsidP="00267B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039" w:type="dxa"/>
          </w:tcPr>
          <w:p w:rsidR="00267B84" w:rsidRDefault="00267B84" w:rsidP="00267B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784F" w:rsidRDefault="00B61BBC" w:rsidP="00267B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039" w:type="dxa"/>
          </w:tcPr>
          <w:p w:rsidR="00267B84" w:rsidRDefault="00267B84" w:rsidP="00267B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784F" w:rsidRDefault="00B61BBC" w:rsidP="00267B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039" w:type="dxa"/>
          </w:tcPr>
          <w:p w:rsidR="00267B84" w:rsidRDefault="00267B84" w:rsidP="00267B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784F" w:rsidRDefault="00B61BBC" w:rsidP="00267B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039" w:type="dxa"/>
          </w:tcPr>
          <w:p w:rsidR="001A784F" w:rsidRDefault="001A784F" w:rsidP="00267B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6777" w:rsidRDefault="00D86777" w:rsidP="00267B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124" w:type="dxa"/>
          </w:tcPr>
          <w:p w:rsidR="001A784F" w:rsidRPr="00D86777" w:rsidRDefault="001A784F" w:rsidP="00267B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86777" w:rsidRPr="00D86777" w:rsidRDefault="00D86777" w:rsidP="00267B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6777">
              <w:rPr>
                <w:rFonts w:ascii="Times New Roman" w:hAnsi="Times New Roman" w:cs="Times New Roman"/>
                <w:b/>
                <w:sz w:val="24"/>
                <w:szCs w:val="24"/>
              </w:rPr>
              <w:t>96</w:t>
            </w:r>
          </w:p>
        </w:tc>
      </w:tr>
      <w:tr w:rsidR="001A784F" w:rsidTr="001A784F">
        <w:tc>
          <w:tcPr>
            <w:tcW w:w="936" w:type="dxa"/>
          </w:tcPr>
          <w:p w:rsidR="001A784F" w:rsidRDefault="001A784F" w:rsidP="001A784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A784F" w:rsidRDefault="001A784F" w:rsidP="001A784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A784F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  <w:p w:rsidR="001A784F" w:rsidRPr="001A784F" w:rsidRDefault="001A784F" w:rsidP="001A784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6" w:type="dxa"/>
          </w:tcPr>
          <w:p w:rsidR="00267B84" w:rsidRDefault="00267B84" w:rsidP="00267B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784F" w:rsidRDefault="00B61BBC" w:rsidP="00267B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038" w:type="dxa"/>
          </w:tcPr>
          <w:p w:rsidR="00267B84" w:rsidRDefault="00267B84" w:rsidP="00267B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784F" w:rsidRDefault="00B61BBC" w:rsidP="00267B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038" w:type="dxa"/>
          </w:tcPr>
          <w:p w:rsidR="00267B84" w:rsidRDefault="00267B84" w:rsidP="00267B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784F" w:rsidRDefault="00B61BBC" w:rsidP="00267B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039" w:type="dxa"/>
          </w:tcPr>
          <w:p w:rsidR="00267B84" w:rsidRDefault="00267B84" w:rsidP="00267B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784F" w:rsidRDefault="00B61BBC" w:rsidP="00267B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039" w:type="dxa"/>
          </w:tcPr>
          <w:p w:rsidR="00267B84" w:rsidRDefault="00267B84" w:rsidP="00267B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784F" w:rsidRDefault="00B61BBC" w:rsidP="00267B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039" w:type="dxa"/>
          </w:tcPr>
          <w:p w:rsidR="00267B84" w:rsidRDefault="00267B84" w:rsidP="00267B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784F" w:rsidRDefault="00B61BBC" w:rsidP="00267B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039" w:type="dxa"/>
          </w:tcPr>
          <w:p w:rsidR="001A784F" w:rsidRDefault="001A784F" w:rsidP="00267B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6777" w:rsidRDefault="00D86777" w:rsidP="00267B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124" w:type="dxa"/>
          </w:tcPr>
          <w:p w:rsidR="001A784F" w:rsidRPr="00D86777" w:rsidRDefault="001A784F" w:rsidP="00267B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86777" w:rsidRPr="00D86777" w:rsidRDefault="00D86777" w:rsidP="00267B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6777">
              <w:rPr>
                <w:rFonts w:ascii="Times New Roman" w:hAnsi="Times New Roman" w:cs="Times New Roman"/>
                <w:b/>
                <w:sz w:val="24"/>
                <w:szCs w:val="24"/>
              </w:rPr>
              <w:t>90</w:t>
            </w:r>
          </w:p>
        </w:tc>
      </w:tr>
      <w:tr w:rsidR="001A784F" w:rsidTr="001A784F">
        <w:tc>
          <w:tcPr>
            <w:tcW w:w="936" w:type="dxa"/>
          </w:tcPr>
          <w:p w:rsidR="001A784F" w:rsidRDefault="001A784F" w:rsidP="001A784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A784F" w:rsidRDefault="001A784F" w:rsidP="001A784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A784F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  <w:p w:rsidR="001A784F" w:rsidRPr="001A784F" w:rsidRDefault="001A784F" w:rsidP="001A784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6" w:type="dxa"/>
          </w:tcPr>
          <w:p w:rsidR="00267B84" w:rsidRDefault="00267B84" w:rsidP="00267B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784F" w:rsidRDefault="00267B84" w:rsidP="00267B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038" w:type="dxa"/>
          </w:tcPr>
          <w:p w:rsidR="00267B84" w:rsidRDefault="00267B84" w:rsidP="00267B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784F" w:rsidRDefault="00267B84" w:rsidP="00267B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038" w:type="dxa"/>
          </w:tcPr>
          <w:p w:rsidR="00267B84" w:rsidRDefault="00267B84" w:rsidP="00267B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784F" w:rsidRDefault="00267B84" w:rsidP="00267B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039" w:type="dxa"/>
          </w:tcPr>
          <w:p w:rsidR="00267B84" w:rsidRDefault="00267B84" w:rsidP="00267B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784F" w:rsidRDefault="00267B84" w:rsidP="00267B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039" w:type="dxa"/>
          </w:tcPr>
          <w:p w:rsidR="00267B84" w:rsidRDefault="00267B84" w:rsidP="00267B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784F" w:rsidRDefault="00267B84" w:rsidP="00267B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039" w:type="dxa"/>
          </w:tcPr>
          <w:p w:rsidR="00267B84" w:rsidRDefault="00267B84" w:rsidP="00267B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784F" w:rsidRDefault="00267B84" w:rsidP="00267B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039" w:type="dxa"/>
          </w:tcPr>
          <w:p w:rsidR="001A784F" w:rsidRDefault="001A784F" w:rsidP="00267B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023D" w:rsidRDefault="00C5023D" w:rsidP="00267B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24" w:type="dxa"/>
          </w:tcPr>
          <w:p w:rsidR="001A784F" w:rsidRDefault="001A784F" w:rsidP="00267B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5023D" w:rsidRPr="00D86777" w:rsidRDefault="00C5023D" w:rsidP="00267B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70</w:t>
            </w:r>
          </w:p>
        </w:tc>
      </w:tr>
      <w:tr w:rsidR="001A784F" w:rsidTr="001A784F">
        <w:tc>
          <w:tcPr>
            <w:tcW w:w="936" w:type="dxa"/>
          </w:tcPr>
          <w:p w:rsidR="001A784F" w:rsidRDefault="001A784F" w:rsidP="001A784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A784F" w:rsidRDefault="001A784F" w:rsidP="001A784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A784F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  <w:p w:rsidR="001A784F" w:rsidRPr="001A784F" w:rsidRDefault="001A784F" w:rsidP="001A784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6" w:type="dxa"/>
          </w:tcPr>
          <w:p w:rsidR="00267B84" w:rsidRDefault="00267B84" w:rsidP="00267B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784F" w:rsidRDefault="00267B84" w:rsidP="00267B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038" w:type="dxa"/>
          </w:tcPr>
          <w:p w:rsidR="00267B84" w:rsidRDefault="00267B84" w:rsidP="00267B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784F" w:rsidRDefault="00267B84" w:rsidP="00267B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038" w:type="dxa"/>
          </w:tcPr>
          <w:p w:rsidR="00267B84" w:rsidRDefault="00267B84" w:rsidP="00267B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784F" w:rsidRDefault="00267B84" w:rsidP="00267B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039" w:type="dxa"/>
          </w:tcPr>
          <w:p w:rsidR="00267B84" w:rsidRDefault="00267B84" w:rsidP="00267B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784F" w:rsidRDefault="00267B84" w:rsidP="00267B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039" w:type="dxa"/>
          </w:tcPr>
          <w:p w:rsidR="00267B84" w:rsidRDefault="00267B84" w:rsidP="00267B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784F" w:rsidRDefault="00267B84" w:rsidP="00267B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039" w:type="dxa"/>
          </w:tcPr>
          <w:p w:rsidR="00267B84" w:rsidRDefault="00267B84" w:rsidP="00267B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784F" w:rsidRDefault="00267B84" w:rsidP="00267B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039" w:type="dxa"/>
          </w:tcPr>
          <w:p w:rsidR="001A784F" w:rsidRDefault="001A784F" w:rsidP="00267B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023D" w:rsidRDefault="00C5023D" w:rsidP="00267B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124" w:type="dxa"/>
          </w:tcPr>
          <w:p w:rsidR="001A784F" w:rsidRDefault="001A784F" w:rsidP="00267B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5023D" w:rsidRPr="00D86777" w:rsidRDefault="00C5023D" w:rsidP="00267B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60</w:t>
            </w:r>
          </w:p>
        </w:tc>
      </w:tr>
    </w:tbl>
    <w:p w:rsidR="00D512C4" w:rsidRPr="001A784F" w:rsidRDefault="00D512C4">
      <w:pPr>
        <w:rPr>
          <w:rFonts w:ascii="Times New Roman" w:hAnsi="Times New Roman" w:cs="Times New Roman"/>
          <w:sz w:val="24"/>
          <w:szCs w:val="24"/>
        </w:rPr>
      </w:pPr>
    </w:p>
    <w:sectPr w:rsidR="00D512C4" w:rsidRPr="001A784F" w:rsidSect="0042177C">
      <w:footerReference w:type="default" r:id="rId6"/>
      <w:pgSz w:w="11906" w:h="16838"/>
      <w:pgMar w:top="1134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3350" w:rsidRDefault="008D3350" w:rsidP="00791F64">
      <w:pPr>
        <w:spacing w:after="0" w:line="240" w:lineRule="auto"/>
      </w:pPr>
      <w:r>
        <w:separator/>
      </w:r>
    </w:p>
  </w:endnote>
  <w:endnote w:type="continuationSeparator" w:id="0">
    <w:p w:rsidR="008D3350" w:rsidRDefault="008D3350" w:rsidP="00791F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876751"/>
      <w:docPartObj>
        <w:docPartGallery w:val="Page Numbers (Bottom of Page)"/>
        <w:docPartUnique/>
      </w:docPartObj>
    </w:sdtPr>
    <w:sdtContent>
      <w:p w:rsidR="00791F64" w:rsidRDefault="00E5085E">
        <w:pPr>
          <w:pStyle w:val="Stopka"/>
          <w:jc w:val="right"/>
        </w:pPr>
        <w:fldSimple w:instr=" PAGE   \* MERGEFORMAT ">
          <w:r w:rsidR="00C6120A">
            <w:rPr>
              <w:noProof/>
            </w:rPr>
            <w:t>1</w:t>
          </w:r>
        </w:fldSimple>
      </w:p>
    </w:sdtContent>
  </w:sdt>
  <w:p w:rsidR="00791F64" w:rsidRDefault="00791F6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3350" w:rsidRDefault="008D3350" w:rsidP="00791F64">
      <w:pPr>
        <w:spacing w:after="0" w:line="240" w:lineRule="auto"/>
      </w:pPr>
      <w:r>
        <w:separator/>
      </w:r>
    </w:p>
  </w:footnote>
  <w:footnote w:type="continuationSeparator" w:id="0">
    <w:p w:rsidR="008D3350" w:rsidRDefault="008D3350" w:rsidP="00791F6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A784F"/>
    <w:rsid w:val="000B11C0"/>
    <w:rsid w:val="001A784F"/>
    <w:rsid w:val="00267B84"/>
    <w:rsid w:val="00377A15"/>
    <w:rsid w:val="00386E4B"/>
    <w:rsid w:val="0042177C"/>
    <w:rsid w:val="004A682F"/>
    <w:rsid w:val="00546A00"/>
    <w:rsid w:val="00557386"/>
    <w:rsid w:val="00791F64"/>
    <w:rsid w:val="007F1702"/>
    <w:rsid w:val="007F2A6A"/>
    <w:rsid w:val="008A22FD"/>
    <w:rsid w:val="008D3350"/>
    <w:rsid w:val="008F2799"/>
    <w:rsid w:val="00997D1E"/>
    <w:rsid w:val="00B61BBC"/>
    <w:rsid w:val="00C26EEC"/>
    <w:rsid w:val="00C5023D"/>
    <w:rsid w:val="00C6120A"/>
    <w:rsid w:val="00D512C4"/>
    <w:rsid w:val="00D86777"/>
    <w:rsid w:val="00E5085E"/>
    <w:rsid w:val="00ED67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A22F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A784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386E4B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386E4B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NormalnyWeb">
    <w:name w:val="Normal (Web)"/>
    <w:basedOn w:val="Normalny"/>
    <w:uiPriority w:val="99"/>
    <w:unhideWhenUsed/>
    <w:rsid w:val="00386E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386E4B"/>
    <w:rPr>
      <w:b/>
      <w:bCs/>
    </w:rPr>
  </w:style>
  <w:style w:type="paragraph" w:styleId="Akapitzlist">
    <w:name w:val="List Paragraph"/>
    <w:basedOn w:val="Normalny"/>
    <w:uiPriority w:val="34"/>
    <w:qFormat/>
    <w:rsid w:val="0055738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791F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791F64"/>
  </w:style>
  <w:style w:type="paragraph" w:styleId="Stopka">
    <w:name w:val="footer"/>
    <w:basedOn w:val="Normalny"/>
    <w:link w:val="StopkaZnak"/>
    <w:uiPriority w:val="99"/>
    <w:unhideWhenUsed/>
    <w:rsid w:val="00791F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91F64"/>
  </w:style>
  <w:style w:type="paragraph" w:styleId="Tekstdymka">
    <w:name w:val="Balloon Text"/>
    <w:basedOn w:val="Normalny"/>
    <w:link w:val="TekstdymkaZnak"/>
    <w:uiPriority w:val="99"/>
    <w:semiHidden/>
    <w:unhideWhenUsed/>
    <w:rsid w:val="00546A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46A0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82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376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767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2286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227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agnskotn</dc:creator>
  <cp:keywords/>
  <dc:description/>
  <cp:lastModifiedBy>anddymit</cp:lastModifiedBy>
  <cp:revision>2</cp:revision>
  <cp:lastPrinted>2012-09-18T09:45:00Z</cp:lastPrinted>
  <dcterms:created xsi:type="dcterms:W3CDTF">2012-09-20T10:43:00Z</dcterms:created>
  <dcterms:modified xsi:type="dcterms:W3CDTF">2012-09-20T10:43:00Z</dcterms:modified>
</cp:coreProperties>
</file>